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Matthieu</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Israël,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d'Israël,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d'Israël.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Israël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Israël.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d'Israël.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d'Israël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d'Israël.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d'Israël.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d'Israël.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d'Israël;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d'Israël,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Matthieu</w:t>
      </w:r>
    </w:p>
    <w:p/>
  </w:body>
</w:document>
</file>